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A1" w:rsidRDefault="00B7475D" w:rsidP="00B7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программе вне</w:t>
      </w:r>
      <w:r w:rsidR="00324C21">
        <w:rPr>
          <w:rFonts w:ascii="Times New Roman" w:hAnsi="Times New Roman" w:cs="Times New Roman"/>
          <w:sz w:val="24"/>
          <w:szCs w:val="24"/>
        </w:rPr>
        <w:t>урочной деятельности «</w:t>
      </w:r>
      <w:bookmarkStart w:id="0" w:name="_GoBack"/>
      <w:bookmarkEnd w:id="0"/>
      <w:r w:rsidR="00324C21">
        <w:rPr>
          <w:rFonts w:ascii="Times New Roman" w:hAnsi="Times New Roman" w:cs="Times New Roman"/>
          <w:sz w:val="24"/>
          <w:szCs w:val="24"/>
        </w:rPr>
        <w:t>Творческие мастерские</w:t>
      </w:r>
      <w:r>
        <w:rPr>
          <w:rFonts w:ascii="Times New Roman" w:hAnsi="Times New Roman" w:cs="Times New Roman"/>
          <w:sz w:val="24"/>
          <w:szCs w:val="24"/>
        </w:rPr>
        <w:t>» 2,4 класс 2020-2021 у.г.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0454"/>
      </w:tblGrid>
      <w:tr w:rsidR="00B7475D" w:rsidTr="00B7475D">
        <w:tc>
          <w:tcPr>
            <w:tcW w:w="4106" w:type="dxa"/>
          </w:tcPr>
          <w:p w:rsidR="00B7475D" w:rsidRDefault="00B7475D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0454" w:type="dxa"/>
          </w:tcPr>
          <w:p w:rsidR="00326BA3" w:rsidRPr="00EC1025" w:rsidRDefault="00326BA3" w:rsidP="00326BA3">
            <w:pPr>
              <w:widowControl w:val="0"/>
              <w:tabs>
                <w:tab w:val="left" w:pos="4533"/>
              </w:tabs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работана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оответствии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государственным образовательным стандартом   начального общего образования (ФГОС 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Учебным планом Стогинской средней школы.</w:t>
            </w:r>
          </w:p>
          <w:p w:rsidR="00B7475D" w:rsidRDefault="00B7475D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5D" w:rsidTr="00B7475D">
        <w:tc>
          <w:tcPr>
            <w:tcW w:w="4106" w:type="dxa"/>
          </w:tcPr>
          <w:p w:rsidR="00B7475D" w:rsidRDefault="00B7475D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0454" w:type="dxa"/>
          </w:tcPr>
          <w:p w:rsidR="00B7475D" w:rsidRDefault="00326BA3" w:rsidP="0032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</w:tr>
      <w:tr w:rsidR="00B7475D" w:rsidTr="00B7475D">
        <w:tc>
          <w:tcPr>
            <w:tcW w:w="4106" w:type="dxa"/>
          </w:tcPr>
          <w:p w:rsidR="00B7475D" w:rsidRDefault="00B7475D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10454" w:type="dxa"/>
          </w:tcPr>
          <w:p w:rsidR="00326BA3" w:rsidRPr="00EC1025" w:rsidRDefault="00326BA3" w:rsidP="00326BA3">
            <w:pPr>
              <w:widowControl w:val="0"/>
              <w:tabs>
                <w:tab w:val="left" w:pos="8339"/>
              </w:tabs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  <w:t>программы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кать детей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ость,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ия;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авливать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делки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териалов.</w:t>
            </w:r>
          </w:p>
          <w:p w:rsidR="00326BA3" w:rsidRPr="00EC1025" w:rsidRDefault="00326BA3" w:rsidP="00326BA3">
            <w:pPr>
              <w:widowControl w:val="0"/>
              <w:spacing w:before="5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EC10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EC1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ачи:</w:t>
            </w:r>
          </w:p>
          <w:p w:rsidR="00326BA3" w:rsidRPr="00EC1025" w:rsidRDefault="00326BA3" w:rsidP="00326BA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те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делок;</w:t>
            </w:r>
          </w:p>
          <w:p w:rsidR="00326BA3" w:rsidRPr="00EC1025" w:rsidRDefault="00326BA3" w:rsidP="00326BA3">
            <w:pPr>
              <w:widowControl w:val="0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имание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инд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ости;</w:t>
            </w:r>
          </w:p>
          <w:p w:rsidR="00326BA3" w:rsidRPr="00EC1025" w:rsidRDefault="00326BA3" w:rsidP="00326BA3">
            <w:pPr>
              <w:widowControl w:val="0"/>
              <w:tabs>
                <w:tab w:val="left" w:pos="2543"/>
                <w:tab w:val="left" w:pos="4303"/>
                <w:tab w:val="left" w:pos="5736"/>
                <w:tab w:val="left" w:pos="7323"/>
                <w:tab w:val="left" w:pos="7897"/>
              </w:tabs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бережное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к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остоятел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тност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26BA3" w:rsidRPr="00EC1025" w:rsidRDefault="00326BA3" w:rsidP="00326BA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вить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нтерес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26BA3" w:rsidRPr="00EC1025" w:rsidRDefault="00326BA3" w:rsidP="00326BA3">
            <w:pPr>
              <w:widowControl w:val="0"/>
              <w:tabs>
                <w:tab w:val="left" w:pos="1876"/>
                <w:tab w:val="left" w:pos="2708"/>
                <w:tab w:val="left" w:pos="4079"/>
                <w:tab w:val="left" w:pos="5516"/>
                <w:tab w:val="left" w:pos="7156"/>
                <w:tab w:val="left" w:pos="8252"/>
                <w:tab w:val="left" w:pos="8627"/>
              </w:tabs>
              <w:ind w:righ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детей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еци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делок с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возможностей материалов;</w:t>
            </w:r>
          </w:p>
          <w:p w:rsidR="00326BA3" w:rsidRPr="00EC1025" w:rsidRDefault="00326BA3" w:rsidP="00326BA3">
            <w:pPr>
              <w:widowControl w:val="0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475D" w:rsidRDefault="00B7475D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5D" w:rsidTr="00B7475D">
        <w:tc>
          <w:tcPr>
            <w:tcW w:w="4106" w:type="dxa"/>
          </w:tcPr>
          <w:p w:rsidR="00B7475D" w:rsidRDefault="00B7475D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0454" w:type="dxa"/>
          </w:tcPr>
          <w:p w:rsidR="00B7475D" w:rsidRDefault="00326BA3" w:rsidP="0032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7475D" w:rsidTr="00B7475D">
        <w:tc>
          <w:tcPr>
            <w:tcW w:w="4106" w:type="dxa"/>
          </w:tcPr>
          <w:p w:rsidR="00B7475D" w:rsidRDefault="00B7475D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0454" w:type="dxa"/>
          </w:tcPr>
          <w:p w:rsidR="00B7475D" w:rsidRDefault="00326BA3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программу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="0032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32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ляется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475D" w:rsidTr="00B7475D">
        <w:tc>
          <w:tcPr>
            <w:tcW w:w="4106" w:type="dxa"/>
          </w:tcPr>
          <w:p w:rsidR="00B7475D" w:rsidRDefault="00B7475D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предмета(требования к выпускнику)</w:t>
            </w:r>
          </w:p>
        </w:tc>
        <w:tc>
          <w:tcPr>
            <w:tcW w:w="10454" w:type="dxa"/>
          </w:tcPr>
          <w:p w:rsidR="00B7475D" w:rsidRDefault="00906072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занятий по предложенной программе учащиеся получат возможность:</w:t>
            </w:r>
          </w:p>
          <w:p w:rsidR="00906072" w:rsidRDefault="00906072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      </w:r>
          </w:p>
          <w:p w:rsidR="00906072" w:rsidRDefault="00906072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и представления о традициях и современных материалах для прикладного творчества;</w:t>
            </w:r>
          </w:p>
          <w:p w:rsidR="00906072" w:rsidRPr="00C1037C" w:rsidRDefault="00906072" w:rsidP="00906072">
            <w:pPr>
              <w:widowControl w:val="0"/>
              <w:spacing w:line="239" w:lineRule="auto"/>
              <w:ind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историей происхождения материала, его современными видами и областями применения;</w:t>
            </w: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ься с новы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технолог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обрабо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териалов;</w:t>
            </w:r>
          </w:p>
          <w:p w:rsidR="00906072" w:rsidRPr="00C1037C" w:rsidRDefault="00906072" w:rsidP="00906072">
            <w:pPr>
              <w:widowControl w:val="0"/>
              <w:tabs>
                <w:tab w:val="left" w:pos="708"/>
              </w:tabs>
              <w:spacing w:before="3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ьз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ранее 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 в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инаци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06072" w:rsidRPr="00C1037C" w:rsidRDefault="00906072" w:rsidP="00906072">
            <w:pPr>
              <w:widowControl w:val="0"/>
              <w:spacing w:line="237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омить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 новыми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для 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алов или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новыми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кци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ов;</w:t>
            </w:r>
          </w:p>
          <w:p w:rsidR="00906072" w:rsidRPr="00C1037C" w:rsidRDefault="00906072" w:rsidP="00906072">
            <w:pPr>
              <w:widowControl w:val="0"/>
              <w:tabs>
                <w:tab w:val="left" w:pos="708"/>
              </w:tabs>
              <w:spacing w:before="5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олезные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практичные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твляя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 своей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ье;</w:t>
            </w:r>
          </w:p>
          <w:p w:rsidR="00906072" w:rsidRPr="00C1037C" w:rsidRDefault="00906072" w:rsidP="00906072">
            <w:pPr>
              <w:widowControl w:val="0"/>
              <w:spacing w:line="238" w:lineRule="auto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довой деятель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колле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иве: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общат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ь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со св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ршими,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ока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гим,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разл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 свою собств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ю;</w:t>
            </w:r>
          </w:p>
          <w:p w:rsidR="00906072" w:rsidRPr="00C1037C" w:rsidRDefault="00906072" w:rsidP="00906072">
            <w:pPr>
              <w:widowControl w:val="0"/>
              <w:spacing w:before="4" w:line="237" w:lineRule="auto"/>
              <w:ind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 в ди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йне и офор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класса, школы, сво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ща;</w:t>
            </w:r>
          </w:p>
          <w:p w:rsidR="00906072" w:rsidRPr="00C1037C" w:rsidRDefault="00906072" w:rsidP="00906072">
            <w:pPr>
              <w:widowControl w:val="0"/>
              <w:tabs>
                <w:tab w:val="left" w:pos="708"/>
              </w:tabs>
              <w:spacing w:before="5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 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ималь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ровня разв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я;</w:t>
            </w:r>
          </w:p>
          <w:p w:rsidR="00906072" w:rsidRDefault="00906072" w:rsidP="00906072">
            <w:pPr>
              <w:widowControl w:val="0"/>
              <w:tabs>
                <w:tab w:val="left" w:pos="708"/>
              </w:tabs>
              <w:spacing w:line="239" w:lineRule="auto"/>
              <w:ind w:right="2560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с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ерсальных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й; </w:t>
            </w: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</w:t>
            </w:r>
          </w:p>
          <w:p w:rsidR="00906072" w:rsidRPr="00C1037C" w:rsidRDefault="00906072" w:rsidP="00906072">
            <w:pPr>
              <w:widowControl w:val="0"/>
              <w:tabs>
                <w:tab w:val="left" w:pos="708"/>
              </w:tabs>
              <w:spacing w:line="239" w:lineRule="auto"/>
              <w:ind w:right="2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7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авыки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 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1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</w:t>
            </w:r>
          </w:p>
          <w:p w:rsidR="00906072" w:rsidRDefault="00906072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72" w:rsidRDefault="00906072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5D" w:rsidTr="00B7475D">
        <w:tc>
          <w:tcPr>
            <w:tcW w:w="4106" w:type="dxa"/>
          </w:tcPr>
          <w:p w:rsidR="00B7475D" w:rsidRDefault="00B7475D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0454" w:type="dxa"/>
          </w:tcPr>
          <w:p w:rsidR="00B7475D" w:rsidRDefault="00906072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Игровые, развивающего обучения, </w:t>
            </w:r>
            <w:r w:rsidR="00142232"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сберегающие, дифференцированного обучения</w:t>
            </w:r>
          </w:p>
        </w:tc>
      </w:tr>
      <w:tr w:rsidR="00B7475D" w:rsidTr="00B7475D">
        <w:tc>
          <w:tcPr>
            <w:tcW w:w="4106" w:type="dxa"/>
          </w:tcPr>
          <w:p w:rsidR="00B7475D" w:rsidRDefault="00B7475D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454" w:type="dxa"/>
          </w:tcPr>
          <w:p w:rsidR="00B7475D" w:rsidRDefault="00B935AB" w:rsidP="00B7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Выставки, индивидуальные и коллективные работы, работа в парах, малых группах, коллективные игры и праздники</w:t>
            </w:r>
          </w:p>
        </w:tc>
      </w:tr>
    </w:tbl>
    <w:p w:rsidR="00B7475D" w:rsidRPr="00B7475D" w:rsidRDefault="00B7475D" w:rsidP="00B747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475D" w:rsidRPr="00B7475D" w:rsidSect="00B747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5D"/>
    <w:rsid w:val="00142232"/>
    <w:rsid w:val="00324C21"/>
    <w:rsid w:val="00326BA3"/>
    <w:rsid w:val="00906072"/>
    <w:rsid w:val="00B7475D"/>
    <w:rsid w:val="00B935AB"/>
    <w:rsid w:val="00B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93EE"/>
  <w15:chartTrackingRefBased/>
  <w15:docId w15:val="{0502FF93-E081-4DC7-8902-6C94768C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2021-02-04T15:51:00Z</dcterms:created>
  <dcterms:modified xsi:type="dcterms:W3CDTF">2021-02-24T17:35:00Z</dcterms:modified>
</cp:coreProperties>
</file>