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9D" w:rsidRPr="00070482" w:rsidRDefault="00231E75" w:rsidP="00231E7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0482">
        <w:rPr>
          <w:rFonts w:ascii="Times New Roman" w:hAnsi="Times New Roman" w:cs="Times New Roman"/>
          <w:sz w:val="28"/>
          <w:szCs w:val="28"/>
        </w:rPr>
        <w:t>07.06.23</w:t>
      </w:r>
    </w:p>
    <w:p w:rsidR="00231E75" w:rsidRDefault="00231E75" w:rsidP="00231E7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70482">
        <w:rPr>
          <w:rFonts w:ascii="Times New Roman" w:hAnsi="Times New Roman" w:cs="Times New Roman"/>
          <w:sz w:val="28"/>
          <w:szCs w:val="28"/>
        </w:rPr>
        <w:t>1.Громкие чтения «Сказки от народа» - библиотека</w:t>
      </w:r>
    </w:p>
    <w:p w:rsidR="00070482" w:rsidRDefault="00070482" w:rsidP="00231E7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482" w:rsidRPr="00070482" w:rsidRDefault="00070482" w:rsidP="00231E7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E75" w:rsidRDefault="00231E75" w:rsidP="00231E7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70482">
        <w:rPr>
          <w:rFonts w:ascii="Times New Roman" w:hAnsi="Times New Roman" w:cs="Times New Roman"/>
          <w:sz w:val="28"/>
          <w:szCs w:val="28"/>
        </w:rPr>
        <w:t>2.Весёлая эстафета «Спортивный бум»</w:t>
      </w:r>
    </w:p>
    <w:p w:rsidR="00070482" w:rsidRDefault="00070482" w:rsidP="00231E7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482" w:rsidRDefault="00070482" w:rsidP="00231E7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482" w:rsidRPr="00070482" w:rsidRDefault="00070482" w:rsidP="00231E75">
      <w:pPr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0482" w:rsidRPr="00070482" w:rsidSect="00231E7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75"/>
    <w:rsid w:val="00070482"/>
    <w:rsid w:val="00231E75"/>
    <w:rsid w:val="0083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1</cp:revision>
  <dcterms:created xsi:type="dcterms:W3CDTF">2023-06-08T04:51:00Z</dcterms:created>
  <dcterms:modified xsi:type="dcterms:W3CDTF">2023-06-08T05:11:00Z</dcterms:modified>
</cp:coreProperties>
</file>